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4642" w14:textId="615A029C" w:rsidR="008A1132" w:rsidRDefault="0063009B">
      <w:r w:rsidRPr="0063009B">
        <w:rPr>
          <w:noProof/>
        </w:rPr>
        <w:drawing>
          <wp:inline distT="0" distB="0" distL="0" distR="0" wp14:anchorId="55230226" wp14:editId="47061741">
            <wp:extent cx="6120130" cy="2876550"/>
            <wp:effectExtent l="0" t="0" r="0" b="0"/>
            <wp:docPr id="4564650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650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844B4" w14:textId="2D5B7B58" w:rsidR="0063009B" w:rsidRDefault="0063009B" w:rsidP="00795EA4">
      <w:pPr>
        <w:pStyle w:val="Paragrafoelenco"/>
        <w:numPr>
          <w:ilvl w:val="0"/>
          <w:numId w:val="1"/>
        </w:numPr>
      </w:pPr>
      <w:r>
        <w:t xml:space="preserve">Punti </w:t>
      </w:r>
      <w:r>
        <w:sym w:font="Wingdings" w:char="F0E0"/>
      </w:r>
      <w:r>
        <w:t xml:space="preserve"> Punti Emi Club </w:t>
      </w:r>
    </w:p>
    <w:p w14:paraId="5C92BF87" w14:textId="5052D8EF" w:rsidR="0063009B" w:rsidRDefault="0063009B">
      <w:r>
        <w:t>(aggiornati al 29/01/2026) si può esporre con dimensioni inferiori come su figma</w:t>
      </w:r>
      <w:r w:rsidR="00030937">
        <w:t xml:space="preserve"> </w:t>
      </w:r>
      <w:r w:rsidR="00030937" w:rsidRPr="00030937">
        <w:rPr>
          <w:rFonts w:ascii="Segoe UI Emoji" w:hAnsi="Segoe UI Emoji" w:cs="Segoe UI Emoji"/>
          <w:b/>
          <w:bCs/>
        </w:rPr>
        <w:t>✅</w:t>
      </w:r>
    </w:p>
    <w:p w14:paraId="54B98CBC" w14:textId="3428F328" w:rsidR="0063009B" w:rsidRDefault="0063009B">
      <w:r w:rsidRPr="0063009B">
        <w:rPr>
          <w:noProof/>
        </w:rPr>
        <w:drawing>
          <wp:inline distT="0" distB="0" distL="0" distR="0" wp14:anchorId="2205103D" wp14:editId="1D2349A8">
            <wp:extent cx="2066925" cy="589842"/>
            <wp:effectExtent l="0" t="0" r="0" b="0"/>
            <wp:docPr id="9762228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2228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8275" cy="59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A9D92" w14:textId="1D878F87" w:rsidR="0063009B" w:rsidRDefault="0063009B" w:rsidP="00795EA4">
      <w:pPr>
        <w:pStyle w:val="Paragrafoelenco"/>
        <w:numPr>
          <w:ilvl w:val="0"/>
          <w:numId w:val="1"/>
        </w:numPr>
      </w:pPr>
      <w:r>
        <w:t>Status Loyalty: esporre solo “Silver” non “Silver E-GMF”</w:t>
      </w:r>
      <w:r w:rsidR="003A20F2">
        <w:t>. Sarebbe TOP esporre anche la medaglia.</w:t>
      </w:r>
      <w:r w:rsidR="00BE6374" w:rsidRPr="00BE6374">
        <w:rPr>
          <w:rFonts w:ascii="Segoe UI Emoji" w:hAnsi="Segoe UI Emoji" w:cs="Segoe UI Emoji"/>
          <w:color w:val="EEF0FF"/>
          <w:shd w:val="clear" w:color="auto" w:fill="1F1F1F"/>
        </w:rPr>
        <w:t xml:space="preserve"> </w:t>
      </w:r>
      <w:r w:rsidR="00BE6374" w:rsidRPr="00BE6374">
        <w:rPr>
          <w:rFonts w:ascii="Segoe UI Emoji" w:hAnsi="Segoe UI Emoji" w:cs="Segoe UI Emoji"/>
        </w:rPr>
        <w:t>❌</w:t>
      </w:r>
    </w:p>
    <w:p w14:paraId="7E540005" w14:textId="77777777" w:rsidR="0063009B" w:rsidRDefault="0063009B"/>
    <w:p w14:paraId="2E8305ED" w14:textId="2D15BEE7" w:rsidR="0063009B" w:rsidRDefault="0063009B">
      <w:r w:rsidRPr="0063009B">
        <w:rPr>
          <w:noProof/>
        </w:rPr>
        <w:drawing>
          <wp:inline distT="0" distB="0" distL="0" distR="0" wp14:anchorId="5AEDC8B6" wp14:editId="147B61B6">
            <wp:extent cx="1790700" cy="3262303"/>
            <wp:effectExtent l="0" t="0" r="0" b="0"/>
            <wp:docPr id="14769460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460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2133" cy="326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939F1E1" w14:textId="75E54754" w:rsidR="0063009B" w:rsidRDefault="0063009B">
      <w:r>
        <w:t>Da mobile bisogna spostare il tasto Disassocia carta sotto a Status Loyalty</w:t>
      </w:r>
      <w:r w:rsidR="00030937" w:rsidRPr="00030937">
        <w:rPr>
          <w:rFonts w:ascii="Segoe UI Emoji" w:hAnsi="Segoe UI Emoji" w:cs="Segoe UI Emoji"/>
          <w:b/>
          <w:bCs/>
        </w:rPr>
        <w:t>✅</w:t>
      </w:r>
    </w:p>
    <w:p w14:paraId="086E2A26" w14:textId="77777777" w:rsidR="0063009B" w:rsidRDefault="0063009B"/>
    <w:p w14:paraId="7359BCF1" w14:textId="1DEB1430" w:rsidR="0063009B" w:rsidRDefault="0063009B">
      <w:r w:rsidRPr="0063009B">
        <w:rPr>
          <w:noProof/>
        </w:rPr>
        <w:lastRenderedPageBreak/>
        <w:drawing>
          <wp:inline distT="0" distB="0" distL="0" distR="0" wp14:anchorId="5E724A8E" wp14:editId="5D809790">
            <wp:extent cx="4552163" cy="3200400"/>
            <wp:effectExtent l="0" t="0" r="0" b="0"/>
            <wp:docPr id="7992931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2931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5444" cy="320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37D45" w14:textId="74791007" w:rsidR="00795EA4" w:rsidRDefault="0063009B" w:rsidP="00795EA4">
      <w:pPr>
        <w:pStyle w:val="Paragrafoelenco"/>
        <w:numPr>
          <w:ilvl w:val="0"/>
          <w:numId w:val="1"/>
        </w:numPr>
      </w:pPr>
      <w:r>
        <w:t xml:space="preserve">Il n° di telefono se inserito va validato (con tutte le </w:t>
      </w:r>
      <w:r w:rsidR="00795EA4">
        <w:t>conseguenze</w:t>
      </w:r>
      <w:r>
        <w:t xml:space="preserve"> del caso)</w:t>
      </w:r>
      <w:r w:rsidR="00BE6374" w:rsidRPr="00BE6374">
        <w:rPr>
          <w:rFonts w:ascii="Segoe UI Emoji" w:hAnsi="Segoe UI Emoji" w:cs="Segoe UI Emoji"/>
          <w:b/>
          <w:bCs/>
          <w:color w:val="E6E8F0"/>
          <w:shd w:val="clear" w:color="auto" w:fill="1F1F1F"/>
        </w:rPr>
        <w:t xml:space="preserve"> </w:t>
      </w:r>
      <w:r w:rsidR="00BE6374" w:rsidRPr="00BE6374">
        <w:rPr>
          <w:rFonts w:ascii="Segoe UI Emoji" w:hAnsi="Segoe UI Emoji" w:cs="Segoe UI Emoji"/>
          <w:b/>
          <w:bCs/>
        </w:rPr>
        <w:t>✅</w:t>
      </w:r>
    </w:p>
    <w:p w14:paraId="1B33E068" w14:textId="4EC2035E" w:rsidR="00795EA4" w:rsidRDefault="00795EA4" w:rsidP="00795EA4">
      <w:r w:rsidRPr="00795EA4">
        <w:rPr>
          <w:noProof/>
        </w:rPr>
        <w:drawing>
          <wp:inline distT="0" distB="0" distL="0" distR="0" wp14:anchorId="04080604" wp14:editId="42DB8B43">
            <wp:extent cx="3781953" cy="3000794"/>
            <wp:effectExtent l="0" t="0" r="9525" b="9525"/>
            <wp:docPr id="192857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578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30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1F3E8" w14:textId="42D9BFE3" w:rsidR="00795EA4" w:rsidRDefault="00795EA4" w:rsidP="00795EA4">
      <w:pPr>
        <w:pStyle w:val="Paragrafoelenco"/>
        <w:numPr>
          <w:ilvl w:val="0"/>
          <w:numId w:val="1"/>
        </w:numPr>
      </w:pPr>
      <w:r>
        <w:t>Acconsento/Non acconsento da MOBILE vanno ottimizzati</w:t>
      </w:r>
      <w:r w:rsidR="00030937">
        <w:t xml:space="preserve"> </w:t>
      </w:r>
      <w:r w:rsidR="00030937" w:rsidRPr="00030937">
        <w:rPr>
          <w:rFonts w:ascii="Segoe UI Emoji" w:hAnsi="Segoe UI Emoji" w:cs="Segoe UI Emoji"/>
          <w:b/>
          <w:bCs/>
        </w:rPr>
        <w:t>✅</w:t>
      </w:r>
    </w:p>
    <w:p w14:paraId="3FA21541" w14:textId="77777777" w:rsidR="003A20F2" w:rsidRDefault="003A20F2" w:rsidP="003A20F2">
      <w:pPr>
        <w:pStyle w:val="Paragrafoelenco"/>
      </w:pPr>
    </w:p>
    <w:p w14:paraId="3BE2E541" w14:textId="2B661AAA" w:rsidR="00795EA4" w:rsidRDefault="00795EA4" w:rsidP="00795EA4">
      <w:pPr>
        <w:pStyle w:val="Paragrafoelenco"/>
        <w:numPr>
          <w:ilvl w:val="0"/>
          <w:numId w:val="1"/>
        </w:numPr>
      </w:pPr>
      <w:r>
        <w:t xml:space="preserve">Terminato il processo di associazione carta sia da MOBILE che DESKTOP si viene rimbalzati nel footer. Si può modificare questo comportamento? </w:t>
      </w:r>
      <w:r w:rsidR="003A20F2">
        <w:t>L’ideale sarebbe ping sull’immagine della carta caricata</w:t>
      </w:r>
      <w:r w:rsidR="00BE6374" w:rsidRPr="00BE6374">
        <w:rPr>
          <w:rFonts w:ascii="Segoe UI Emoji" w:hAnsi="Segoe UI Emoji" w:cs="Segoe UI Emoji"/>
        </w:rPr>
        <w:t>❌</w:t>
      </w:r>
    </w:p>
    <w:p w14:paraId="084356AF" w14:textId="77777777" w:rsidR="003A20F2" w:rsidRDefault="003A20F2" w:rsidP="003A20F2">
      <w:pPr>
        <w:pStyle w:val="Paragrafoelenco"/>
      </w:pPr>
    </w:p>
    <w:p w14:paraId="38CFEB7E" w14:textId="258198C6" w:rsidR="003A20F2" w:rsidRDefault="003A20F2" w:rsidP="003A20F2">
      <w:r w:rsidRPr="00795EA4">
        <w:rPr>
          <w:noProof/>
        </w:rPr>
        <w:lastRenderedPageBreak/>
        <w:drawing>
          <wp:inline distT="0" distB="0" distL="0" distR="0" wp14:anchorId="77CEB047" wp14:editId="4F4D9784">
            <wp:extent cx="5686425" cy="2201882"/>
            <wp:effectExtent l="0" t="0" r="0" b="0"/>
            <wp:docPr id="11492807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8077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442" cy="220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1E600" w14:textId="3AA8FEB4" w:rsidR="003A20F2" w:rsidRDefault="003A20F2" w:rsidP="003A20F2">
      <w:r w:rsidRPr="003A20F2">
        <w:rPr>
          <w:noProof/>
        </w:rPr>
        <w:drawing>
          <wp:inline distT="0" distB="0" distL="0" distR="0" wp14:anchorId="004001DB" wp14:editId="464E0B1A">
            <wp:extent cx="5781675" cy="2407332"/>
            <wp:effectExtent l="0" t="0" r="0" b="0"/>
            <wp:docPr id="54651489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148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4925" cy="24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8E0B4" w14:textId="77777777" w:rsidR="0063009B" w:rsidRDefault="0063009B"/>
    <w:sectPr w:rsidR="006300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73946"/>
    <w:multiLevelType w:val="hybridMultilevel"/>
    <w:tmpl w:val="52B0B3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7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9B"/>
    <w:rsid w:val="00030937"/>
    <w:rsid w:val="0039032A"/>
    <w:rsid w:val="003A20F2"/>
    <w:rsid w:val="0063009B"/>
    <w:rsid w:val="00795EA4"/>
    <w:rsid w:val="008A1132"/>
    <w:rsid w:val="00A20136"/>
    <w:rsid w:val="00A731BC"/>
    <w:rsid w:val="00B6328A"/>
    <w:rsid w:val="00BE6374"/>
    <w:rsid w:val="00C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D6D6"/>
  <w15:chartTrackingRefBased/>
  <w15:docId w15:val="{A0E23F92-028B-494B-92AF-23635B30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0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0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0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0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0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0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0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0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0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0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0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0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00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00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00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00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00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00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0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0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0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0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0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00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00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00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0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00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0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Unicomm Srl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MORESCO Mattia</dc:creator>
  <cp:keywords/>
  <dc:description/>
  <cp:lastModifiedBy>Alexandru Vasia Eduard Chihaia</cp:lastModifiedBy>
  <cp:revision>3</cp:revision>
  <dcterms:created xsi:type="dcterms:W3CDTF">2026-01-29T15:35:00Z</dcterms:created>
  <dcterms:modified xsi:type="dcterms:W3CDTF">2026-01-30T14:19:00Z</dcterms:modified>
</cp:coreProperties>
</file>